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9E" w:rsidRDefault="00AA6C85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9121775</wp:posOffset>
                </wp:positionV>
                <wp:extent cx="7919720" cy="1800225"/>
                <wp:effectExtent l="0" t="317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9E" w:rsidRPr="00C071FC" w:rsidRDefault="00AA6C85" w:rsidP="008F40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00"/>
                              </w:rPr>
                              <w:t>好評発売中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0.8pt;margin-top:718.25pt;width:623.6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BdZboCAADB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" filled="f" stroked="f">
                <v:textbox>
                  <w:txbxContent>
                    <w:p w:rsidR="008F409E" w:rsidRPr="00C071FC" w:rsidRDefault="00AA6C85" w:rsidP="008F409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200"/>
                        </w:rPr>
                        <w:t>好評発売中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4059555</wp:posOffset>
                </wp:positionV>
                <wp:extent cx="1800225" cy="1800225"/>
                <wp:effectExtent l="635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9E" w:rsidRPr="00C071FC" w:rsidRDefault="00AA6C85" w:rsidP="008F40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/>
                                <w:sz w:val="200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0;margin-top:319.65pt;width:141.75pt;height:141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exTLcCAADC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" filled="f" stroked="f">
                <v:textbox>
                  <w:txbxContent>
                    <w:p w:rsidR="008F409E" w:rsidRPr="00C071FC" w:rsidRDefault="00AA6C85" w:rsidP="008F409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0"/>
                        </w:rPr>
                      </w:pPr>
                      <w:r w:rsidRPr="00C071FC">
                        <w:rPr>
                          <w:rFonts w:ascii="ＭＳ ゴシック" w:eastAsia="ＭＳ ゴシック" w:hAnsi="ＭＳ ゴシック"/>
                          <w:sz w:val="200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12319000</wp:posOffset>
                </wp:positionV>
                <wp:extent cx="7919720" cy="10801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9E" w:rsidRPr="00C071FC" w:rsidRDefault="00AA6C85" w:rsidP="008F409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0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100"/>
                              </w:rPr>
                              <w:t>吉村茶園</w:t>
                            </w:r>
                          </w:p>
                          <w:p w:rsidR="008F409E" w:rsidRPr="00C071FC" w:rsidRDefault="00AA6C85" w:rsidP="008F40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80.85pt;margin-top:970pt;width:623.6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uffrc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" filled="f" stroked="f">
                <v:textbox>
                  <w:txbxContent>
                    <w:p w:rsidR="008F409E" w:rsidRPr="00C071FC" w:rsidRDefault="00AA6C85" w:rsidP="008F409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0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100"/>
                        </w:rPr>
                        <w:t>吉村茶園</w:t>
                      </w:r>
                    </w:p>
                    <w:p w:rsidR="008F409E" w:rsidRPr="00C071FC" w:rsidRDefault="00AA6C85" w:rsidP="008F409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5461000</wp:posOffset>
                </wp:positionV>
                <wp:extent cx="7919720" cy="1800225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9E" w:rsidRPr="00C071FC" w:rsidRDefault="00AA6C85" w:rsidP="008F409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40"/>
                              </w:rPr>
                              <w:t>かりんとう</w:t>
                            </w:r>
                          </w:p>
                          <w:p w:rsidR="008F409E" w:rsidRPr="00C071FC" w:rsidRDefault="00AA6C85" w:rsidP="008F409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0.75pt;margin-top:430pt;width:623.6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Png7g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" filled="f" stroked="f">
                <v:textbox>
                  <w:txbxContent>
                    <w:p w:rsidR="008F409E" w:rsidRPr="00C071FC" w:rsidRDefault="00AA6C85" w:rsidP="008F409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240"/>
                        </w:rPr>
                        <w:t>かりんとう</w:t>
                      </w:r>
                    </w:p>
                    <w:p w:rsidR="008F409E" w:rsidRPr="00C071FC" w:rsidRDefault="00AA6C85" w:rsidP="008F409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2286000</wp:posOffset>
                </wp:positionV>
                <wp:extent cx="8100060" cy="1800225"/>
                <wp:effectExtent l="0" t="0" r="444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00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9E" w:rsidRPr="00C071FC" w:rsidRDefault="00AA6C85" w:rsidP="008F40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40"/>
                              </w:rPr>
                              <w:t>秋のお茶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73.85pt;margin-top:180pt;width:637.8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Vd17MCAAC6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" filled="f" stroked="f">
                <v:textbox>
                  <w:txbxContent>
                    <w:p w:rsidR="008F409E" w:rsidRPr="00C071FC" w:rsidRDefault="00AA6C85" w:rsidP="008F409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240"/>
                        </w:rPr>
                        <w:t>秋のお茶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973945" cy="14393545"/>
            <wp:effectExtent l="0" t="0" r="8255" b="8255"/>
            <wp:wrapNone/>
            <wp:docPr id="2" name="図 2" descr="2508柄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08柄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143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09E" w:rsidSect="008F409E">
      <w:pgSz w:w="16838" w:h="23818"/>
      <w:pgMar w:top="567" w:right="567" w:bottom="567" w:left="567" w:header="567" w:footer="567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7D"/>
    <w:rsid w:val="00A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吉村紙業　東北営業所</Company>
  <LinksUpToDate>false</LinksUpToDate>
  <CharactersWithSpaces>6</CharactersWithSpaces>
  <SharedDoc>false</SharedDoc>
  <HLinks>
    <vt:vector size="6" baseType="variant">
      <vt:variant>
        <vt:i4>1741029389</vt:i4>
      </vt:variant>
      <vt:variant>
        <vt:i4>-1</vt:i4>
      </vt:variant>
      <vt:variant>
        <vt:i4>1026</vt:i4>
      </vt:variant>
      <vt:variant>
        <vt:i4>1</vt:i4>
      </vt:variant>
      <vt:variant>
        <vt:lpwstr>2508柄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紙業</dc:creator>
  <cp:keywords/>
  <cp:lastModifiedBy>吉村 紙業</cp:lastModifiedBy>
  <cp:revision>2</cp:revision>
  <dcterms:created xsi:type="dcterms:W3CDTF">2015-07-13T02:55:00Z</dcterms:created>
  <dcterms:modified xsi:type="dcterms:W3CDTF">2015-07-13T02:55:00Z</dcterms:modified>
</cp:coreProperties>
</file>